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B673B" w14:textId="0608D742" w:rsidR="00A76F59" w:rsidRDefault="003F66FA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541EBEDF" wp14:editId="68B5158E">
                <wp:simplePos x="0" y="0"/>
                <wp:positionH relativeFrom="margin">
                  <wp:posOffset>433705</wp:posOffset>
                </wp:positionH>
                <wp:positionV relativeFrom="paragraph">
                  <wp:posOffset>-9525</wp:posOffset>
                </wp:positionV>
                <wp:extent cx="5212715" cy="2800350"/>
                <wp:effectExtent l="0" t="0" r="0" b="6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715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5A59A" w14:textId="071F3E41" w:rsidR="00A76F59" w:rsidRDefault="007E6EDE" w:rsidP="00397BC2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0" w:name="bookmark0"/>
                            <w:r>
                              <w:t>Промежуточная тестовая</w:t>
                            </w:r>
                            <w:r w:rsidR="0067445C">
                              <w:t xml:space="preserve"> </w:t>
                            </w:r>
                            <w:bookmarkEnd w:id="0"/>
                            <w:r>
                              <w:t>работа</w:t>
                            </w:r>
                          </w:p>
                          <w:p w14:paraId="164EE36F" w14:textId="1533B4BA" w:rsidR="00A76F59" w:rsidRDefault="00A76F59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EBE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15pt;margin-top:-.75pt;width:410.45pt;height:22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" filled="f" stroked="f">
                <v:textbox inset="0,0,0,0">
                  <w:txbxContent>
                    <w:p w14:paraId="4325A59A" w14:textId="071F3E41" w:rsidR="00A76F59" w:rsidRDefault="007E6EDE" w:rsidP="00397BC2">
                      <w:pPr>
                        <w:pStyle w:val="1"/>
                        <w:keepNext/>
                        <w:keepLines/>
                        <w:shd w:val="clear" w:color="auto" w:fill="auto"/>
                        <w:jc w:val="center"/>
                      </w:pPr>
                      <w:bookmarkStart w:id="1" w:name="bookmark0"/>
                      <w:r>
                        <w:t>Промежуточная тестовая</w:t>
                      </w:r>
                      <w:r w:rsidR="0067445C">
                        <w:t xml:space="preserve"> </w:t>
                      </w:r>
                      <w:bookmarkEnd w:id="1"/>
                      <w:r>
                        <w:t>работа</w:t>
                      </w:r>
                    </w:p>
                    <w:p w14:paraId="164EE36F" w14:textId="1533B4BA" w:rsidR="00A76F59" w:rsidRDefault="00A76F59">
                      <w:pPr>
                        <w:pStyle w:val="2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5B3AEAD2" wp14:editId="1EEB8991">
                <wp:simplePos x="0" y="0"/>
                <wp:positionH relativeFrom="margin">
                  <wp:posOffset>1532890</wp:posOffset>
                </wp:positionH>
                <wp:positionV relativeFrom="paragraph">
                  <wp:posOffset>3887470</wp:posOffset>
                </wp:positionV>
                <wp:extent cx="2907665" cy="177800"/>
                <wp:effectExtent l="3810" t="635" r="3175" b="254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05D8C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ИНСТРУКЦИЯ ДЛЯ УЧАЩИХСЯ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AEAD2" id="Text Box 5" o:spid="_x0000_s1027" type="#_x0000_t202" style="position:absolute;margin-left:120.7pt;margin-top:306.1pt;width:228.95pt;height:1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" filled="f" stroked="f">
                <v:textbox style="mso-fit-shape-to-text:t" inset="0,0,0,0">
                  <w:txbxContent>
                    <w:p w14:paraId="19905D8C" w14:textId="77777777" w:rsidR="00A76F59" w:rsidRDefault="0067445C">
                      <w:pPr>
                        <w:pStyle w:val="21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ИНСТРУКЦИЯ ДЛЯ УЧАЩИХСЯ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7E4F6116" wp14:editId="2F15645E">
                <wp:simplePos x="0" y="0"/>
                <wp:positionH relativeFrom="margin">
                  <wp:posOffset>635</wp:posOffset>
                </wp:positionH>
                <wp:positionV relativeFrom="paragraph">
                  <wp:posOffset>4296410</wp:posOffset>
                </wp:positionV>
                <wp:extent cx="5974080" cy="3105150"/>
                <wp:effectExtent l="0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63A94" w14:textId="77777777" w:rsidR="00A76F59" w:rsidRDefault="0067445C">
                            <w:pPr>
                              <w:pStyle w:val="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2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На выполнение работы отводится 40 минут.</w:t>
                            </w:r>
                          </w:p>
                          <w:p w14:paraId="4401FD5B" w14:textId="77777777" w:rsidR="00A76F59" w:rsidRDefault="0067445C">
                            <w:pPr>
                              <w:pStyle w:val="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2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В работе тебе встретятся разные задания. Обрати </w:t>
                            </w:r>
                            <w:r>
                              <w:rPr>
                                <w:rStyle w:val="2Exact"/>
                              </w:rPr>
                              <w:t>внимание: иногда в заданиях с выбором ответа правильный ответ только один, а иногда правильных ответов несколько. Внимательно читай задания!</w:t>
                            </w:r>
                          </w:p>
                          <w:p w14:paraId="1B6171BE" w14:textId="77777777" w:rsidR="00A76F59" w:rsidRDefault="0067445C">
                            <w:pPr>
                              <w:pStyle w:val="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2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некоторых заданиях потребуется записать только полученный краткий ответ в виде числа или слов в специально отведё</w:t>
                            </w:r>
                            <w:r>
                              <w:rPr>
                                <w:rStyle w:val="2Exact"/>
                              </w:rPr>
                              <w:t>нном для этого месте.</w:t>
                            </w:r>
                          </w:p>
                          <w:p w14:paraId="04553CCD" w14:textId="77777777" w:rsidR="00A76F59" w:rsidRDefault="0067445C">
                            <w:pPr>
                              <w:pStyle w:val="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2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 работе будут задания, в которых надо записать решение или краткий ответ и объяснение этого ответа.</w:t>
                            </w:r>
                          </w:p>
                          <w:p w14:paraId="550A2F7B" w14:textId="77777777" w:rsidR="00A76F59" w:rsidRDefault="0067445C">
                            <w:pPr>
                              <w:pStyle w:val="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2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Одни задания покажутся тебе лёгкими, другие - трудными. Если ты не знаешь, как выполнить задание, пропусти его и переходи к следующем</w:t>
                            </w:r>
                            <w:r>
                              <w:rPr>
                                <w:rStyle w:val="2Exact"/>
                              </w:rPr>
                              <w:t>у. Если останется время, ты можешь ещё раз попробовать выполнить пропущенные задания.</w:t>
                            </w:r>
                          </w:p>
                          <w:p w14:paraId="02CC6591" w14:textId="77777777" w:rsidR="00A76F59" w:rsidRDefault="0067445C">
                            <w:pPr>
                              <w:pStyle w:val="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2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Если ты ошибся и хочешь исправить свой ответ, то зачеркни его и обведи или запиши тот ответ, который считаешь верным.</w:t>
                            </w:r>
                          </w:p>
                          <w:p w14:paraId="76612405" w14:textId="77777777" w:rsidR="00A76F59" w:rsidRDefault="0067445C">
                            <w:pPr>
                              <w:pStyle w:val="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2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Желаем успеха!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F6116" id="Text Box 6" o:spid="_x0000_s1028" type="#_x0000_t202" style="position:absolute;margin-left:.05pt;margin-top:338.3pt;width:470.4pt;height:244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" filled="f" stroked="f">
                <v:textbox style="mso-fit-shape-to-text:t" inset="0,0,0,0">
                  <w:txbxContent>
                    <w:p w14:paraId="02063A94" w14:textId="77777777" w:rsidR="00A76F59" w:rsidRDefault="0067445C">
                      <w:pPr>
                        <w:pStyle w:val="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2" w:lineRule="exact"/>
                        <w:ind w:firstLine="740"/>
                        <w:jc w:val="both"/>
                      </w:pPr>
                      <w:r>
                        <w:rPr>
                          <w:rStyle w:val="2Exact"/>
                        </w:rPr>
                        <w:t>На выполнение работы отводится 40 минут.</w:t>
                      </w:r>
                    </w:p>
                    <w:p w14:paraId="4401FD5B" w14:textId="77777777" w:rsidR="00A76F59" w:rsidRDefault="0067445C">
                      <w:pPr>
                        <w:pStyle w:val="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2" w:lineRule="exact"/>
                        <w:ind w:firstLine="740"/>
                        <w:jc w:val="both"/>
                      </w:pPr>
                      <w:r>
                        <w:rPr>
                          <w:rStyle w:val="2Exact"/>
                        </w:rPr>
                        <w:t xml:space="preserve">В работе тебе встретятся разные задания. Обрати </w:t>
                      </w:r>
                      <w:r>
                        <w:rPr>
                          <w:rStyle w:val="2Exact"/>
                        </w:rPr>
                        <w:t>внимание: иногда в заданиях с выбором ответа правильный ответ только один, а иногда правильных ответов несколько. Внимательно читай задания!</w:t>
                      </w:r>
                    </w:p>
                    <w:p w14:paraId="1B6171BE" w14:textId="77777777" w:rsidR="00A76F59" w:rsidRDefault="0067445C">
                      <w:pPr>
                        <w:pStyle w:val="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2" w:lineRule="exact"/>
                        <w:ind w:firstLine="740"/>
                        <w:jc w:val="both"/>
                      </w:pPr>
                      <w:r>
                        <w:rPr>
                          <w:rStyle w:val="2Exact"/>
                        </w:rPr>
                        <w:t>В некоторых заданиях потребуется записать только полученный краткий ответ в виде числа или слов в специально отведё</w:t>
                      </w:r>
                      <w:r>
                        <w:rPr>
                          <w:rStyle w:val="2Exact"/>
                        </w:rPr>
                        <w:t>нном для этого месте.</w:t>
                      </w:r>
                    </w:p>
                    <w:p w14:paraId="04553CCD" w14:textId="77777777" w:rsidR="00A76F59" w:rsidRDefault="0067445C">
                      <w:pPr>
                        <w:pStyle w:val="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2" w:lineRule="exact"/>
                        <w:ind w:firstLine="740"/>
                        <w:jc w:val="both"/>
                      </w:pPr>
                      <w:r>
                        <w:rPr>
                          <w:rStyle w:val="2Exact"/>
                        </w:rPr>
                        <w:t>В работе будут задания, в которых надо записать решение или краткий ответ и объяснение этого ответа.</w:t>
                      </w:r>
                    </w:p>
                    <w:p w14:paraId="550A2F7B" w14:textId="77777777" w:rsidR="00A76F59" w:rsidRDefault="0067445C">
                      <w:pPr>
                        <w:pStyle w:val="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2" w:lineRule="exact"/>
                        <w:ind w:firstLine="740"/>
                        <w:jc w:val="both"/>
                      </w:pPr>
                      <w:r>
                        <w:rPr>
                          <w:rStyle w:val="2Exact"/>
                        </w:rPr>
                        <w:t>Одни задания покажутся тебе лёгкими, другие - трудными. Если ты не знаешь, как выполнить задание, пропусти его и переходи к следующем</w:t>
                      </w:r>
                      <w:r>
                        <w:rPr>
                          <w:rStyle w:val="2Exact"/>
                        </w:rPr>
                        <w:t>у. Если останется время, ты можешь ещё раз попробовать выполнить пропущенные задания.</w:t>
                      </w:r>
                    </w:p>
                    <w:p w14:paraId="02CC6591" w14:textId="77777777" w:rsidR="00A76F59" w:rsidRDefault="0067445C">
                      <w:pPr>
                        <w:pStyle w:val="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2" w:lineRule="exact"/>
                        <w:ind w:firstLine="740"/>
                        <w:jc w:val="both"/>
                      </w:pPr>
                      <w:r>
                        <w:rPr>
                          <w:rStyle w:val="2Exact"/>
                        </w:rPr>
                        <w:t>Если ты ошибся и хочешь исправить свой ответ, то зачеркни его и обведи или запиши тот ответ, который считаешь верным.</w:t>
                      </w:r>
                    </w:p>
                    <w:p w14:paraId="76612405" w14:textId="77777777" w:rsidR="00A76F59" w:rsidRDefault="0067445C">
                      <w:pPr>
                        <w:pStyle w:val="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2" w:lineRule="exact"/>
                        <w:ind w:firstLine="740"/>
                        <w:jc w:val="both"/>
                      </w:pPr>
                      <w:r>
                        <w:rPr>
                          <w:rStyle w:val="2Exact"/>
                        </w:rPr>
                        <w:t>Желаем успеха!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464C9149" wp14:editId="590769E3">
                <wp:simplePos x="0" y="0"/>
                <wp:positionH relativeFrom="margin">
                  <wp:posOffset>2091055</wp:posOffset>
                </wp:positionH>
                <wp:positionV relativeFrom="paragraph">
                  <wp:posOffset>8432165</wp:posOffset>
                </wp:positionV>
                <wp:extent cx="1791970" cy="177800"/>
                <wp:effectExtent l="0" t="1905" r="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FC763" w14:textId="6900D86C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20</w:t>
                            </w:r>
                            <w:r w:rsidR="00397BC2">
                              <w:rPr>
                                <w:rStyle w:val="2Exact"/>
                              </w:rPr>
                              <w:t>22</w:t>
                            </w:r>
                            <w:r>
                              <w:rPr>
                                <w:rStyle w:val="2Exact"/>
                              </w:rPr>
                              <w:t>/20</w:t>
                            </w:r>
                            <w:r w:rsidR="00397BC2">
                              <w:rPr>
                                <w:rStyle w:val="2Exact"/>
                              </w:rPr>
                              <w:t>23</w:t>
                            </w:r>
                            <w:r>
                              <w:rPr>
                                <w:rStyle w:val="2Exact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9149" id="Text Box 7" o:spid="_x0000_s1029" type="#_x0000_t202" style="position:absolute;margin-left:164.65pt;margin-top:663.95pt;width:141.1pt;height:1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" filled="f" stroked="f">
                <v:textbox style="mso-fit-shape-to-text:t" inset="0,0,0,0">
                  <w:txbxContent>
                    <w:p w14:paraId="7D0FC763" w14:textId="6900D86C" w:rsidR="00A76F59" w:rsidRDefault="0067445C">
                      <w:pPr>
                        <w:pStyle w:val="21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20</w:t>
                      </w:r>
                      <w:r w:rsidR="00397BC2">
                        <w:rPr>
                          <w:rStyle w:val="2Exact"/>
                        </w:rPr>
                        <w:t>22</w:t>
                      </w:r>
                      <w:r>
                        <w:rPr>
                          <w:rStyle w:val="2Exact"/>
                        </w:rPr>
                        <w:t>/20</w:t>
                      </w:r>
                      <w:r w:rsidR="00397BC2">
                        <w:rPr>
                          <w:rStyle w:val="2Exact"/>
                        </w:rPr>
                        <w:t>23</w:t>
                      </w:r>
                      <w:r>
                        <w:rPr>
                          <w:rStyle w:val="2Exact"/>
                        </w:rPr>
                        <w:t xml:space="preserve"> учебный 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415C2" w14:textId="77777777" w:rsidR="00A76F59" w:rsidRDefault="00A76F59">
      <w:pPr>
        <w:spacing w:line="360" w:lineRule="exact"/>
      </w:pPr>
    </w:p>
    <w:p w14:paraId="2EA3665B" w14:textId="77777777" w:rsidR="00A76F59" w:rsidRDefault="00A76F59" w:rsidP="007E6EDE">
      <w:pPr>
        <w:spacing w:line="360" w:lineRule="exact"/>
        <w:ind w:firstLine="708"/>
      </w:pPr>
    </w:p>
    <w:p w14:paraId="4D9A7159" w14:textId="77777777" w:rsidR="00A76F59" w:rsidRDefault="00A76F59">
      <w:pPr>
        <w:spacing w:line="360" w:lineRule="exact"/>
      </w:pPr>
    </w:p>
    <w:p w14:paraId="38FB3754" w14:textId="65CEB5AA" w:rsidR="00A76F59" w:rsidRDefault="003F66FA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A8D5677" wp14:editId="0B9B7470">
                <wp:simplePos x="0" y="0"/>
                <wp:positionH relativeFrom="margin">
                  <wp:posOffset>6350</wp:posOffset>
                </wp:positionH>
                <wp:positionV relativeFrom="paragraph">
                  <wp:posOffset>913130</wp:posOffset>
                </wp:positionV>
                <wp:extent cx="5538470" cy="1379220"/>
                <wp:effectExtent l="1270" t="0" r="381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082E9" w14:textId="078C91E5" w:rsidR="00A76F59" w:rsidRDefault="0067445C">
                            <w:pPr>
                              <w:pStyle w:val="21"/>
                              <w:shd w:val="clear" w:color="auto" w:fill="auto"/>
                              <w:tabs>
                                <w:tab w:val="left" w:leader="underscore" w:pos="7498"/>
                              </w:tabs>
                              <w:spacing w:after="327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Школа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 xml:space="preserve"> Класс </w:t>
                            </w:r>
                          </w:p>
                          <w:p w14:paraId="3BEB0A2C" w14:textId="77777777" w:rsidR="00A76F59" w:rsidRDefault="0067445C">
                            <w:pPr>
                              <w:pStyle w:val="21"/>
                              <w:shd w:val="clear" w:color="auto" w:fill="auto"/>
                              <w:tabs>
                                <w:tab w:val="left" w:leader="underscore" w:pos="8693"/>
                              </w:tabs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Фамилия, имя 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14:paraId="42F2189E" w14:textId="77777777" w:rsidR="00A76F59" w:rsidRDefault="0067445C">
                            <w:pPr>
                              <w:pStyle w:val="3"/>
                              <w:shd w:val="clear" w:color="auto" w:fill="auto"/>
                              <w:spacing w:before="0" w:line="220" w:lineRule="exact"/>
                              <w:ind w:left="4580"/>
                            </w:pPr>
                            <w:r>
                              <w:t>фамилия, имя учащегося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5677" id="Text Box 4" o:spid="_x0000_s1030" type="#_x0000_t202" style="position:absolute;margin-left:.5pt;margin-top:71.9pt;width:436.1pt;height:108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" filled="f" stroked="f">
                <v:textbox inset="0,0,0,0">
                  <w:txbxContent>
                    <w:p w14:paraId="6E4082E9" w14:textId="078C91E5" w:rsidR="00A76F59" w:rsidRDefault="0067445C">
                      <w:pPr>
                        <w:pStyle w:val="21"/>
                        <w:shd w:val="clear" w:color="auto" w:fill="auto"/>
                        <w:tabs>
                          <w:tab w:val="left" w:leader="underscore" w:pos="7498"/>
                        </w:tabs>
                        <w:spacing w:after="327"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Школа</w:t>
                      </w:r>
                      <w:r>
                        <w:rPr>
                          <w:rStyle w:val="2Exact"/>
                        </w:rPr>
                        <w:tab/>
                        <w:t xml:space="preserve"> Класс </w:t>
                      </w:r>
                    </w:p>
                    <w:p w14:paraId="3BEB0A2C" w14:textId="77777777" w:rsidR="00A76F59" w:rsidRDefault="0067445C">
                      <w:pPr>
                        <w:pStyle w:val="21"/>
                        <w:shd w:val="clear" w:color="auto" w:fill="auto"/>
                        <w:tabs>
                          <w:tab w:val="left" w:leader="underscore" w:pos="8693"/>
                        </w:tabs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 xml:space="preserve">Фамилия, имя 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14:paraId="42F2189E" w14:textId="77777777" w:rsidR="00A76F59" w:rsidRDefault="0067445C">
                      <w:pPr>
                        <w:pStyle w:val="3"/>
                        <w:shd w:val="clear" w:color="auto" w:fill="auto"/>
                        <w:spacing w:before="0" w:line="220" w:lineRule="exact"/>
                        <w:ind w:left="4580"/>
                      </w:pPr>
                      <w:r>
                        <w:t>фамилия, имя учащегося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65CBF" w14:textId="77777777" w:rsidR="00A76F59" w:rsidRDefault="00A76F59">
      <w:pPr>
        <w:spacing w:line="360" w:lineRule="exact"/>
      </w:pPr>
    </w:p>
    <w:p w14:paraId="75A0CCF2" w14:textId="77777777" w:rsidR="00A76F59" w:rsidRDefault="00A76F59">
      <w:pPr>
        <w:spacing w:line="360" w:lineRule="exact"/>
      </w:pPr>
    </w:p>
    <w:p w14:paraId="34E35DA5" w14:textId="7130ECAB" w:rsidR="00A76F59" w:rsidRDefault="00A76F59" w:rsidP="007E6EDE">
      <w:pPr>
        <w:spacing w:line="360" w:lineRule="exact"/>
        <w:ind w:firstLine="708"/>
      </w:pPr>
    </w:p>
    <w:p w14:paraId="118C54FE" w14:textId="77777777" w:rsidR="00A76F59" w:rsidRDefault="00A76F59">
      <w:pPr>
        <w:spacing w:line="360" w:lineRule="exact"/>
      </w:pPr>
    </w:p>
    <w:p w14:paraId="4FA543C7" w14:textId="77777777" w:rsidR="00A76F59" w:rsidRDefault="00A76F59">
      <w:pPr>
        <w:spacing w:line="360" w:lineRule="exact"/>
      </w:pPr>
    </w:p>
    <w:p w14:paraId="12260947" w14:textId="77777777" w:rsidR="00A76F59" w:rsidRDefault="00A76F59">
      <w:pPr>
        <w:spacing w:line="360" w:lineRule="exact"/>
      </w:pPr>
    </w:p>
    <w:p w14:paraId="583EB66B" w14:textId="77777777" w:rsidR="00A76F59" w:rsidRDefault="00A76F59">
      <w:pPr>
        <w:spacing w:line="360" w:lineRule="exact"/>
      </w:pPr>
    </w:p>
    <w:p w14:paraId="78E9079A" w14:textId="77777777" w:rsidR="00A76F59" w:rsidRDefault="00A76F59">
      <w:pPr>
        <w:spacing w:line="360" w:lineRule="exact"/>
      </w:pPr>
    </w:p>
    <w:p w14:paraId="1ED58BE5" w14:textId="77777777" w:rsidR="00A76F59" w:rsidRDefault="00A76F59">
      <w:pPr>
        <w:spacing w:line="360" w:lineRule="exact"/>
      </w:pPr>
    </w:p>
    <w:p w14:paraId="016487DE" w14:textId="77777777" w:rsidR="00A76F59" w:rsidRDefault="00A76F59">
      <w:pPr>
        <w:spacing w:line="360" w:lineRule="exact"/>
      </w:pPr>
    </w:p>
    <w:p w14:paraId="08BD018E" w14:textId="77777777" w:rsidR="00A76F59" w:rsidRDefault="00A76F59">
      <w:pPr>
        <w:spacing w:line="360" w:lineRule="exact"/>
      </w:pPr>
    </w:p>
    <w:p w14:paraId="55F15703" w14:textId="77777777" w:rsidR="00A76F59" w:rsidRDefault="00A76F59">
      <w:pPr>
        <w:spacing w:line="360" w:lineRule="exact"/>
      </w:pPr>
    </w:p>
    <w:p w14:paraId="26A3FCCC" w14:textId="77777777" w:rsidR="00A76F59" w:rsidRDefault="00A76F59">
      <w:pPr>
        <w:spacing w:line="360" w:lineRule="exact"/>
      </w:pPr>
    </w:p>
    <w:p w14:paraId="7C25F313" w14:textId="77777777" w:rsidR="00A76F59" w:rsidRDefault="00A76F59">
      <w:pPr>
        <w:spacing w:line="360" w:lineRule="exact"/>
      </w:pPr>
    </w:p>
    <w:p w14:paraId="56EB1F5B" w14:textId="77777777" w:rsidR="00A76F59" w:rsidRDefault="00A76F59">
      <w:pPr>
        <w:spacing w:line="360" w:lineRule="exact"/>
      </w:pPr>
    </w:p>
    <w:p w14:paraId="151EBEDA" w14:textId="77777777" w:rsidR="00A76F59" w:rsidRDefault="00A76F59">
      <w:pPr>
        <w:spacing w:line="360" w:lineRule="exact"/>
      </w:pPr>
    </w:p>
    <w:p w14:paraId="578C6E09" w14:textId="77777777" w:rsidR="00A76F59" w:rsidRDefault="00A76F59">
      <w:pPr>
        <w:spacing w:line="360" w:lineRule="exact"/>
      </w:pPr>
    </w:p>
    <w:p w14:paraId="41663BFE" w14:textId="77777777" w:rsidR="00A76F59" w:rsidRDefault="00A76F59">
      <w:pPr>
        <w:spacing w:line="360" w:lineRule="exact"/>
      </w:pPr>
    </w:p>
    <w:p w14:paraId="0A184842" w14:textId="77777777" w:rsidR="00A76F59" w:rsidRDefault="00A76F59">
      <w:pPr>
        <w:spacing w:line="360" w:lineRule="exact"/>
      </w:pPr>
    </w:p>
    <w:p w14:paraId="6098BC4E" w14:textId="77777777" w:rsidR="00A76F59" w:rsidRDefault="00A76F59">
      <w:pPr>
        <w:spacing w:line="360" w:lineRule="exact"/>
      </w:pPr>
    </w:p>
    <w:p w14:paraId="5E7CDC3E" w14:textId="77777777" w:rsidR="00A76F59" w:rsidRDefault="00A76F59">
      <w:pPr>
        <w:spacing w:line="360" w:lineRule="exact"/>
      </w:pPr>
    </w:p>
    <w:p w14:paraId="771A238B" w14:textId="77777777" w:rsidR="00A76F59" w:rsidRDefault="00A76F59">
      <w:pPr>
        <w:spacing w:line="360" w:lineRule="exact"/>
      </w:pPr>
    </w:p>
    <w:p w14:paraId="40D2705A" w14:textId="77777777" w:rsidR="00A76F59" w:rsidRDefault="00A76F59">
      <w:pPr>
        <w:spacing w:line="360" w:lineRule="exact"/>
      </w:pPr>
    </w:p>
    <w:p w14:paraId="642CF30D" w14:textId="77777777" w:rsidR="00A76F59" w:rsidRDefault="00A76F59">
      <w:pPr>
        <w:spacing w:line="360" w:lineRule="exact"/>
      </w:pPr>
    </w:p>
    <w:p w14:paraId="2B752911" w14:textId="77777777" w:rsidR="00A76F59" w:rsidRDefault="00A76F59">
      <w:pPr>
        <w:spacing w:line="360" w:lineRule="exact"/>
      </w:pPr>
    </w:p>
    <w:p w14:paraId="48B547DE" w14:textId="77777777" w:rsidR="00A76F59" w:rsidRDefault="00A76F59">
      <w:pPr>
        <w:spacing w:line="360" w:lineRule="exact"/>
      </w:pPr>
    </w:p>
    <w:p w14:paraId="6D92EF8E" w14:textId="77777777" w:rsidR="00A76F59" w:rsidRDefault="00A76F59">
      <w:pPr>
        <w:spacing w:line="360" w:lineRule="exact"/>
      </w:pPr>
    </w:p>
    <w:p w14:paraId="38FD079B" w14:textId="77777777" w:rsidR="00A76F59" w:rsidRDefault="00A76F59">
      <w:pPr>
        <w:spacing w:line="360" w:lineRule="exact"/>
      </w:pPr>
    </w:p>
    <w:p w14:paraId="5E19AA3C" w14:textId="77777777" w:rsidR="00A76F59" w:rsidRDefault="00A76F59">
      <w:pPr>
        <w:spacing w:line="360" w:lineRule="exact"/>
      </w:pPr>
    </w:p>
    <w:p w14:paraId="19A4B357" w14:textId="77777777" w:rsidR="00A76F59" w:rsidRDefault="00A76F59">
      <w:pPr>
        <w:spacing w:line="360" w:lineRule="exact"/>
      </w:pPr>
    </w:p>
    <w:p w14:paraId="5E80C787" w14:textId="77777777" w:rsidR="00A76F59" w:rsidRDefault="00A76F59">
      <w:pPr>
        <w:spacing w:line="360" w:lineRule="exact"/>
      </w:pPr>
    </w:p>
    <w:p w14:paraId="0D73655B" w14:textId="77777777" w:rsidR="00A76F59" w:rsidRDefault="00A76F59">
      <w:pPr>
        <w:spacing w:line="654" w:lineRule="exact"/>
      </w:pPr>
    </w:p>
    <w:p w14:paraId="1F040956" w14:textId="77777777" w:rsidR="00A76F59" w:rsidRDefault="00A76F59">
      <w:pPr>
        <w:rPr>
          <w:sz w:val="2"/>
          <w:szCs w:val="2"/>
        </w:rPr>
        <w:sectPr w:rsidR="00A76F59">
          <w:footnotePr>
            <w:numFmt w:val="upperRoman"/>
            <w:numRestart w:val="eachPage"/>
          </w:footnotePr>
          <w:type w:val="continuous"/>
          <w:pgSz w:w="11900" w:h="16840"/>
          <w:pgMar w:top="1094" w:right="1105" w:bottom="1094" w:left="1387" w:header="0" w:footer="3" w:gutter="0"/>
          <w:cols w:space="720"/>
          <w:noEndnote/>
          <w:titlePg/>
          <w:docGrid w:linePitch="360"/>
        </w:sectPr>
      </w:pPr>
    </w:p>
    <w:p w14:paraId="78E6E156" w14:textId="45B1C3D5" w:rsidR="00A76F59" w:rsidRDefault="003F66F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26E86F3" wp14:editId="467D083C">
                <wp:extent cx="7556500" cy="132080"/>
                <wp:effectExtent l="0" t="0" r="0" b="1905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F19F4" w14:textId="77777777" w:rsidR="00A76F59" w:rsidRDefault="00A76F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6E86F3" id="Text Box 15" o:spid="_x0000_s1031" type="#_x0000_t202" style="width:595pt;height: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" filled="f" stroked="f">
                <v:textbox inset="0,0,0,0">
                  <w:txbxContent>
                    <w:p w14:paraId="66CF19F4" w14:textId="77777777" w:rsidR="00A76F59" w:rsidRDefault="00A76F59"/>
                  </w:txbxContent>
                </v:textbox>
                <w10:anchorlock/>
              </v:shape>
            </w:pict>
          </mc:Fallback>
        </mc:AlternateContent>
      </w:r>
      <w:r w:rsidR="0067445C">
        <w:t xml:space="preserve"> </w:t>
      </w:r>
    </w:p>
    <w:p w14:paraId="4C5F89D1" w14:textId="77777777" w:rsidR="00A76F59" w:rsidRDefault="00A76F59">
      <w:pPr>
        <w:rPr>
          <w:sz w:val="2"/>
          <w:szCs w:val="2"/>
        </w:rPr>
        <w:sectPr w:rsidR="00A76F59">
          <w:pgSz w:w="11900" w:h="16840"/>
          <w:pgMar w:top="1012" w:right="0" w:bottom="825" w:left="0" w:header="0" w:footer="3" w:gutter="0"/>
          <w:cols w:space="720"/>
          <w:noEndnote/>
          <w:docGrid w:linePitch="360"/>
        </w:sectPr>
      </w:pPr>
    </w:p>
    <w:p w14:paraId="0836EE39" w14:textId="1E946A48" w:rsidR="00A76F59" w:rsidRDefault="003F66FA">
      <w:pPr>
        <w:spacing w:line="664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3F89395E" wp14:editId="4C20BA35">
                <wp:simplePos x="0" y="0"/>
                <wp:positionH relativeFrom="margin">
                  <wp:posOffset>1469390</wp:posOffset>
                </wp:positionH>
                <wp:positionV relativeFrom="paragraph">
                  <wp:posOffset>1270</wp:posOffset>
                </wp:positionV>
                <wp:extent cx="3005455" cy="1778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8D361" w14:textId="77777777" w:rsidR="00A76F59" w:rsidRDefault="0067445C">
                            <w:pPr>
                              <w:pStyle w:val="4"/>
                              <w:shd w:val="clear" w:color="auto" w:fill="auto"/>
                              <w:spacing w:line="280" w:lineRule="exact"/>
                            </w:pPr>
                            <w:r>
                              <w:t>Прочитай текст и выполни задания.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9395E" id="Text Box 11" o:spid="_x0000_s1032" type="#_x0000_t202" style="position:absolute;margin-left:115.7pt;margin-top:.1pt;width:236.65pt;height:1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" filled="f" stroked="f">
                <v:textbox style="mso-fit-shape-to-text:t" inset="0,0,0,0">
                  <w:txbxContent>
                    <w:p w14:paraId="1B08D361" w14:textId="77777777" w:rsidR="00A76F59" w:rsidRDefault="0067445C">
                      <w:pPr>
                        <w:pStyle w:val="4"/>
                        <w:shd w:val="clear" w:color="auto" w:fill="auto"/>
                        <w:spacing w:line="280" w:lineRule="exact"/>
                      </w:pPr>
                      <w:r>
                        <w:t>Прочитай текст и выполни задания.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1202A" w14:textId="77777777" w:rsidR="00A76F59" w:rsidRDefault="0067445C">
      <w:pPr>
        <w:pStyle w:val="21"/>
        <w:shd w:val="clear" w:color="auto" w:fill="auto"/>
        <w:spacing w:after="309" w:line="280" w:lineRule="exact"/>
        <w:ind w:firstLine="0"/>
        <w:jc w:val="center"/>
      </w:pPr>
      <w:r>
        <w:t>Библиотека под ногами</w:t>
      </w:r>
    </w:p>
    <w:p w14:paraId="1CABE7A4" w14:textId="55E18CA1" w:rsidR="00A76F59" w:rsidRDefault="003F66FA">
      <w:pPr>
        <w:pStyle w:val="21"/>
        <w:shd w:val="clear" w:color="auto" w:fill="auto"/>
        <w:spacing w:line="384" w:lineRule="exact"/>
        <w:ind w:firstLine="600"/>
        <w:jc w:val="both"/>
      </w:pPr>
      <w:r>
        <w:rPr>
          <w:noProof/>
        </w:rPr>
        <w:drawing>
          <wp:anchor distT="0" distB="0" distL="115570" distR="63500" simplePos="0" relativeHeight="377487104" behindDoc="1" locked="0" layoutInCell="1" allowOverlap="1" wp14:anchorId="0E6AB194" wp14:editId="7C8A04A8">
            <wp:simplePos x="0" y="0"/>
            <wp:positionH relativeFrom="margin">
              <wp:posOffset>2734310</wp:posOffset>
            </wp:positionH>
            <wp:positionV relativeFrom="paragraph">
              <wp:posOffset>-79375</wp:posOffset>
            </wp:positionV>
            <wp:extent cx="3279775" cy="2475230"/>
            <wp:effectExtent l="0" t="0" r="0" b="0"/>
            <wp:wrapSquare wrapText="lef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45C">
        <w:t>Летом 1951 года в старинном городе Великом Новгороде недалеко от реки Волхов огородили не</w:t>
      </w:r>
      <w:r w:rsidR="0067445C">
        <w:t>сколько участков и начали копать землю. Но работали здесь не строители, не ремонтники, а археологи. Это учёные, изучающие прошлое по предметам, которые остались от жизни древних людей.</w:t>
      </w:r>
    </w:p>
    <w:p w14:paraId="09E24623" w14:textId="42A2EB9F" w:rsidR="00A76F59" w:rsidRDefault="0067445C">
      <w:pPr>
        <w:pStyle w:val="21"/>
        <w:shd w:val="clear" w:color="auto" w:fill="auto"/>
        <w:spacing w:line="384" w:lineRule="exact"/>
        <w:ind w:firstLine="600"/>
        <w:jc w:val="both"/>
      </w:pPr>
      <w:r>
        <w:t>В местах, где долго жили люди, таких предметов в почве набирается много</w:t>
      </w:r>
      <w:r>
        <w:t xml:space="preserve">. Слой земли, который хранит следы жизни человека, нарастает примерно по одному сантиметру в год, и называют его культурным слоем. В Новгороде он очень толстый - восемь метров, больше двухэтажного дома! Ведь Новгород на триста лет старше Москвы. В Древней </w:t>
      </w:r>
      <w:r>
        <w:t>Руси это был богатый торговый город, его даже называли «Г</w:t>
      </w:r>
      <w:r>
        <w:t>осподин Великий Новгород», ему почти весь русский Север подчинялся. Вот где культурный слой-то накопился! Только копай да и</w:t>
      </w:r>
      <w:r>
        <w:rPr>
          <w:rStyle w:val="23"/>
        </w:rPr>
        <w:t>щ</w:t>
      </w:r>
      <w:r>
        <w:t>и!</w:t>
      </w:r>
    </w:p>
    <w:p w14:paraId="48A97219" w14:textId="77777777" w:rsidR="00A76F59" w:rsidRDefault="0067445C">
      <w:pPr>
        <w:pStyle w:val="21"/>
        <w:shd w:val="clear" w:color="auto" w:fill="auto"/>
        <w:spacing w:line="384" w:lineRule="exact"/>
        <w:ind w:firstLine="600"/>
        <w:jc w:val="both"/>
      </w:pPr>
      <w:r>
        <w:t>И археологи начали искать. Раскопали остатки деревянных мостовых, дерев</w:t>
      </w:r>
      <w:r>
        <w:t>янного водопровода. Выяснили, что большинство жителей ходило не в лаптях</w:t>
      </w:r>
      <w:r>
        <w:rPr>
          <w:vertAlign w:val="superscript"/>
        </w:rPr>
        <w:footnoteReference w:id="1"/>
      </w:r>
      <w:r>
        <w:t>, как в других местах Руси, а в кожаной обуви. На тысячу кожаных ботинок откопали только пару лаптей.</w:t>
      </w:r>
    </w:p>
    <w:p w14:paraId="278B0A91" w14:textId="77777777" w:rsidR="00A76F59" w:rsidRDefault="0067445C">
      <w:pPr>
        <w:pStyle w:val="21"/>
        <w:shd w:val="clear" w:color="auto" w:fill="auto"/>
        <w:spacing w:line="384" w:lineRule="exact"/>
        <w:ind w:firstLine="600"/>
        <w:jc w:val="both"/>
      </w:pPr>
      <w:r>
        <w:t>А 26 июля 1951 года археологам попался свиток берёзовой коры (берёсты) с нацарап</w:t>
      </w:r>
      <w:r>
        <w:t>анными буквами. И таких записок на коре (их назвали берестяными грамотами) оказалось много! Почва в Новгороде очень сырая, и поэтому попавшие в неё предметы не разрушаются, как в других местах.</w:t>
      </w:r>
    </w:p>
    <w:p w14:paraId="1C211C38" w14:textId="77777777" w:rsidR="00A76F59" w:rsidRDefault="0067445C">
      <w:pPr>
        <w:pStyle w:val="21"/>
        <w:shd w:val="clear" w:color="auto" w:fill="auto"/>
        <w:spacing w:line="384" w:lineRule="exact"/>
        <w:ind w:firstLine="600"/>
        <w:jc w:val="both"/>
      </w:pPr>
      <w:r>
        <w:t>Историки были потрясены. Они-то думали, что в Древней Руси гра</w:t>
      </w:r>
      <w:r>
        <w:t>мотными были только князья да священники. А грамоты показали, что писать в Новгороде умели все! На грамоте, найденной 13 июля 1956 года, например, обнаружился рисунок мальчика. Он изобразил себя на коне</w:t>
      </w:r>
      <w:r>
        <w:br w:type="page"/>
      </w:r>
      <w:r>
        <w:lastRenderedPageBreak/>
        <w:t>с копьём, под ногами коня нарисовал поражённого врага</w:t>
      </w:r>
      <w:r>
        <w:t xml:space="preserve"> и подписался: «Онфим». Было Онфиму лет семь и жил он примерно 700 лет тому назад.</w:t>
      </w:r>
    </w:p>
    <w:p w14:paraId="3D444505" w14:textId="77777777" w:rsidR="00A76F59" w:rsidRDefault="0067445C">
      <w:pPr>
        <w:pStyle w:val="21"/>
        <w:shd w:val="clear" w:color="auto" w:fill="auto"/>
        <w:spacing w:line="384" w:lineRule="exact"/>
        <w:ind w:firstLine="540"/>
        <w:jc w:val="both"/>
      </w:pPr>
      <w:r>
        <w:t>Если в Новгороде умели читать и писать, значит, все с детства учились в школе? Действительно, уже в одиннадцатом веке при главном храме города работала школа на триста учени</w:t>
      </w:r>
      <w:r>
        <w:t>ков. Наверняка были и другие. Учились в них ребята с семи лет.</w:t>
      </w:r>
    </w:p>
    <w:p w14:paraId="7F189EE3" w14:textId="77777777" w:rsidR="00A76F59" w:rsidRDefault="0067445C">
      <w:pPr>
        <w:pStyle w:val="21"/>
        <w:shd w:val="clear" w:color="auto" w:fill="auto"/>
        <w:spacing w:line="384" w:lineRule="exact"/>
        <w:ind w:firstLine="540"/>
        <w:jc w:val="both"/>
      </w:pPr>
      <w:r>
        <w:t>Но берестяных грамот со школьными упражнениями попалось очень мало. На чём же дети учились писать? И чем вообще писали на берёсте?</w:t>
      </w:r>
    </w:p>
    <w:p w14:paraId="6E947501" w14:textId="77777777" w:rsidR="00A76F59" w:rsidRDefault="0067445C">
      <w:pPr>
        <w:pStyle w:val="21"/>
        <w:shd w:val="clear" w:color="auto" w:fill="auto"/>
        <w:spacing w:line="384" w:lineRule="exact"/>
        <w:ind w:firstLine="540"/>
        <w:jc w:val="both"/>
      </w:pPr>
      <w:r>
        <w:t xml:space="preserve">Археологи ответили и на эти вопросы. Они нашли дощечки </w:t>
      </w:r>
      <w:r>
        <w:t>размером с тетрадный лист, у которых середина была углублена, а по краям имелся небольшой бортик. Оказывается, в середину таких дощечек наливали воск и разравнивали его лопаточкой из кости или металла. У лопаточки была длинная ручка с острым концом. Воск з</w:t>
      </w:r>
      <w:r>
        <w:t>астывал, и острым концом ручки ребята царапали на нём буквы и цифры. Когда нужно было написать что- нибудь другое, воск опять разравнивали лопаточкой (как вы сейчас стираете тряпкой мел с доски) и писали снова. Дощечка с воском называлась цера, а лопаточка</w:t>
      </w:r>
      <w:r>
        <w:t xml:space="preserve"> с острым концом называлась писало. Вот этими-то писалами взрослые и дети царапали тексты на берестяных грамотах. На берёсте писать труднее, чем на воске, и в школе это был второй этап обучения.</w:t>
      </w:r>
    </w:p>
    <w:p w14:paraId="5059A205" w14:textId="77777777" w:rsidR="00A76F59" w:rsidRDefault="0067445C">
      <w:pPr>
        <w:pStyle w:val="21"/>
        <w:shd w:val="clear" w:color="auto" w:fill="auto"/>
        <w:spacing w:after="203" w:line="384" w:lineRule="exact"/>
        <w:ind w:firstLine="540"/>
        <w:jc w:val="both"/>
      </w:pPr>
      <w:r>
        <w:t>И знаете, писали новгородцы без ошибок: в берестяных грамотах</w:t>
      </w:r>
      <w:r>
        <w:t xml:space="preserve"> их почти нет. Грамотеи! Вот до чего археологи докопались!</w:t>
      </w:r>
    </w:p>
    <w:p w14:paraId="19A980FF" w14:textId="77777777" w:rsidR="00A76F59" w:rsidRDefault="0067445C">
      <w:pPr>
        <w:pStyle w:val="50"/>
        <w:shd w:val="clear" w:color="auto" w:fill="auto"/>
        <w:spacing w:before="0" w:after="720" w:line="280" w:lineRule="exact"/>
      </w:pPr>
      <w:r>
        <w:t>По книге Р. Алдониной</w:t>
      </w:r>
    </w:p>
    <w:p w14:paraId="16C66EB0" w14:textId="77777777" w:rsidR="00A76F59" w:rsidRDefault="0067445C">
      <w:pPr>
        <w:pStyle w:val="21"/>
        <w:numPr>
          <w:ilvl w:val="0"/>
          <w:numId w:val="1"/>
        </w:numPr>
        <w:shd w:val="clear" w:color="auto" w:fill="auto"/>
        <w:tabs>
          <w:tab w:val="left" w:pos="442"/>
        </w:tabs>
        <w:spacing w:after="28" w:line="326" w:lineRule="exact"/>
        <w:ind w:left="540"/>
      </w:pPr>
      <w:r>
        <w:t>О чём в основном рассказывается в этом тексте? Обведи номер выбранного ответа.</w:t>
      </w:r>
    </w:p>
    <w:p w14:paraId="55910451" w14:textId="77777777" w:rsidR="00A76F59" w:rsidRDefault="0067445C">
      <w:pPr>
        <w:pStyle w:val="21"/>
        <w:numPr>
          <w:ilvl w:val="0"/>
          <w:numId w:val="2"/>
        </w:numPr>
        <w:shd w:val="clear" w:color="auto" w:fill="auto"/>
        <w:tabs>
          <w:tab w:val="left" w:pos="899"/>
        </w:tabs>
        <w:spacing w:line="442" w:lineRule="exact"/>
        <w:ind w:firstLine="540"/>
        <w:jc w:val="both"/>
      </w:pPr>
      <w:r>
        <w:t>О том, как археологи ведут раскопки.</w:t>
      </w:r>
    </w:p>
    <w:p w14:paraId="375F81FA" w14:textId="77777777" w:rsidR="00A76F59" w:rsidRDefault="0067445C">
      <w:pPr>
        <w:pStyle w:val="21"/>
        <w:numPr>
          <w:ilvl w:val="0"/>
          <w:numId w:val="2"/>
        </w:numPr>
        <w:shd w:val="clear" w:color="auto" w:fill="auto"/>
        <w:tabs>
          <w:tab w:val="left" w:pos="927"/>
        </w:tabs>
        <w:spacing w:line="442" w:lineRule="exact"/>
        <w:ind w:firstLine="540"/>
        <w:jc w:val="both"/>
      </w:pPr>
      <w:r>
        <w:t>О том, как были устроены школы в древнем Новгороде.</w:t>
      </w:r>
    </w:p>
    <w:p w14:paraId="660A1289" w14:textId="77777777" w:rsidR="00A76F59" w:rsidRDefault="0067445C">
      <w:pPr>
        <w:pStyle w:val="21"/>
        <w:numPr>
          <w:ilvl w:val="0"/>
          <w:numId w:val="2"/>
        </w:numPr>
        <w:shd w:val="clear" w:color="auto" w:fill="auto"/>
        <w:tabs>
          <w:tab w:val="left" w:pos="927"/>
        </w:tabs>
        <w:spacing w:line="442" w:lineRule="exact"/>
        <w:ind w:firstLine="540"/>
        <w:jc w:val="both"/>
      </w:pPr>
      <w:r>
        <w:t xml:space="preserve">О том, </w:t>
      </w:r>
      <w:r>
        <w:t>какое открытие сделали археологи в Великом Новгороде.</w:t>
      </w:r>
    </w:p>
    <w:p w14:paraId="2B75ECE2" w14:textId="77777777" w:rsidR="00A76F59" w:rsidRDefault="0067445C">
      <w:pPr>
        <w:pStyle w:val="21"/>
        <w:numPr>
          <w:ilvl w:val="0"/>
          <w:numId w:val="2"/>
        </w:numPr>
        <w:shd w:val="clear" w:color="auto" w:fill="auto"/>
        <w:tabs>
          <w:tab w:val="left" w:pos="927"/>
        </w:tabs>
        <w:spacing w:after="729" w:line="442" w:lineRule="exact"/>
        <w:ind w:firstLine="540"/>
        <w:jc w:val="both"/>
      </w:pPr>
      <w:r>
        <w:t>О том, почему Новгороду подчинялся почти весь русский Север.</w:t>
      </w:r>
    </w:p>
    <w:p w14:paraId="660D6F25" w14:textId="77777777" w:rsidR="00A76F59" w:rsidRDefault="0067445C">
      <w:pPr>
        <w:pStyle w:val="21"/>
        <w:numPr>
          <w:ilvl w:val="0"/>
          <w:numId w:val="1"/>
        </w:numPr>
        <w:shd w:val="clear" w:color="auto" w:fill="auto"/>
        <w:tabs>
          <w:tab w:val="left" w:pos="442"/>
        </w:tabs>
        <w:spacing w:line="280" w:lineRule="exact"/>
        <w:ind w:firstLine="0"/>
        <w:jc w:val="both"/>
      </w:pPr>
      <w:r>
        <w:t>Как учёные узнали имя мальчика, который рисовал на берёсте?</w:t>
      </w:r>
    </w:p>
    <w:p w14:paraId="2C6DBE80" w14:textId="2465C468" w:rsidR="00A76F59" w:rsidRDefault="0067445C">
      <w:pPr>
        <w:pStyle w:val="21"/>
        <w:numPr>
          <w:ilvl w:val="0"/>
          <w:numId w:val="1"/>
        </w:numPr>
        <w:shd w:val="clear" w:color="auto" w:fill="auto"/>
        <w:tabs>
          <w:tab w:val="left" w:pos="443"/>
          <w:tab w:val="left" w:pos="1906"/>
        </w:tabs>
        <w:spacing w:after="668" w:line="562" w:lineRule="exact"/>
        <w:ind w:left="480" w:right="1520" w:hanging="480"/>
      </w:pPr>
      <w:r>
        <w:t xml:space="preserve">В каком веке жил мальчик Онфим? Посчитай и запиши ответ. </w:t>
      </w:r>
      <w:r>
        <w:rPr>
          <w:rStyle w:val="24"/>
        </w:rPr>
        <w:t>В</w:t>
      </w:r>
      <w:r w:rsidR="003F66FA">
        <w:rPr>
          <w:rStyle w:val="24"/>
        </w:rPr>
        <w:t>…….</w:t>
      </w:r>
      <w:r>
        <w:rPr>
          <w:rStyle w:val="24"/>
        </w:rPr>
        <w:t>веке.</w:t>
      </w:r>
    </w:p>
    <w:p w14:paraId="09320919" w14:textId="77777777" w:rsidR="00A76F59" w:rsidRDefault="0067445C">
      <w:pPr>
        <w:pStyle w:val="21"/>
        <w:numPr>
          <w:ilvl w:val="0"/>
          <w:numId w:val="1"/>
        </w:numPr>
        <w:shd w:val="clear" w:color="auto" w:fill="auto"/>
        <w:tabs>
          <w:tab w:val="left" w:pos="443"/>
        </w:tabs>
        <w:spacing w:after="1864" w:line="326" w:lineRule="exact"/>
        <w:ind w:left="480" w:hanging="480"/>
        <w:jc w:val="both"/>
      </w:pPr>
      <w:r>
        <w:lastRenderedPageBreak/>
        <w:t>Почему письмо на берёсте было вторым, а не первым этапом обучения в школах древнего Новгорода?</w:t>
      </w:r>
    </w:p>
    <w:p w14:paraId="5F93BA54" w14:textId="77777777" w:rsidR="00A76F59" w:rsidRDefault="0067445C">
      <w:pPr>
        <w:pStyle w:val="21"/>
        <w:numPr>
          <w:ilvl w:val="0"/>
          <w:numId w:val="1"/>
        </w:numPr>
        <w:shd w:val="clear" w:color="auto" w:fill="auto"/>
        <w:tabs>
          <w:tab w:val="left" w:pos="443"/>
        </w:tabs>
        <w:spacing w:after="1320" w:line="322" w:lineRule="exact"/>
        <w:ind w:left="480" w:hanging="480"/>
        <w:jc w:val="both"/>
      </w:pPr>
      <w:r>
        <w:t>На чём учились писать школьники древнего Новгорода на первом этапе обучения?</w:t>
      </w:r>
    </w:p>
    <w:p w14:paraId="416015D6" w14:textId="77777777" w:rsidR="00A76F59" w:rsidRDefault="0067445C">
      <w:pPr>
        <w:pStyle w:val="21"/>
        <w:numPr>
          <w:ilvl w:val="0"/>
          <w:numId w:val="1"/>
        </w:numPr>
        <w:shd w:val="clear" w:color="auto" w:fill="auto"/>
        <w:tabs>
          <w:tab w:val="left" w:pos="443"/>
        </w:tabs>
        <w:spacing w:line="322" w:lineRule="exact"/>
        <w:ind w:left="480" w:hanging="480"/>
        <w:jc w:val="both"/>
      </w:pPr>
      <w:r>
        <w:t xml:space="preserve">В тексте </w:t>
      </w:r>
      <w:r>
        <w:t>сказано, что при раскопках в Великом Новгороде было найдено много кожаной обуви и мало лаптей. О чём это говорит? Обведи номер выбранного ответа.</w:t>
      </w:r>
    </w:p>
    <w:p w14:paraId="1E328D1C" w14:textId="77777777" w:rsidR="00A76F59" w:rsidRDefault="0067445C">
      <w:pPr>
        <w:pStyle w:val="21"/>
        <w:numPr>
          <w:ilvl w:val="0"/>
          <w:numId w:val="3"/>
        </w:numPr>
        <w:shd w:val="clear" w:color="auto" w:fill="auto"/>
        <w:tabs>
          <w:tab w:val="left" w:pos="877"/>
        </w:tabs>
        <w:spacing w:line="442" w:lineRule="exact"/>
        <w:ind w:left="480" w:firstLine="0"/>
        <w:jc w:val="both"/>
      </w:pPr>
      <w:r>
        <w:t>Великий Новгород не торговал с другими русскими городами.</w:t>
      </w:r>
    </w:p>
    <w:p w14:paraId="145C20E6" w14:textId="77777777" w:rsidR="00A76F59" w:rsidRDefault="0067445C">
      <w:pPr>
        <w:pStyle w:val="21"/>
        <w:numPr>
          <w:ilvl w:val="0"/>
          <w:numId w:val="3"/>
        </w:numPr>
        <w:shd w:val="clear" w:color="auto" w:fill="auto"/>
        <w:tabs>
          <w:tab w:val="left" w:pos="906"/>
        </w:tabs>
        <w:spacing w:line="442" w:lineRule="exact"/>
        <w:ind w:left="480" w:firstLine="0"/>
        <w:jc w:val="both"/>
      </w:pPr>
      <w:r>
        <w:t xml:space="preserve">Жители Великого Новгорода были людьми </w:t>
      </w:r>
      <w:r>
        <w:t>небедными.</w:t>
      </w:r>
    </w:p>
    <w:p w14:paraId="2D66D419" w14:textId="77777777" w:rsidR="00A76F59" w:rsidRDefault="0067445C">
      <w:pPr>
        <w:pStyle w:val="21"/>
        <w:numPr>
          <w:ilvl w:val="0"/>
          <w:numId w:val="3"/>
        </w:numPr>
        <w:shd w:val="clear" w:color="auto" w:fill="auto"/>
        <w:tabs>
          <w:tab w:val="left" w:pos="906"/>
        </w:tabs>
        <w:spacing w:line="442" w:lineRule="exact"/>
        <w:ind w:left="480" w:firstLine="0"/>
        <w:jc w:val="both"/>
      </w:pPr>
      <w:r>
        <w:t>В Великом Новгороде всегда была плохая погода.</w:t>
      </w:r>
    </w:p>
    <w:p w14:paraId="5CE393EE" w14:textId="77777777" w:rsidR="00A76F59" w:rsidRDefault="0067445C">
      <w:pPr>
        <w:pStyle w:val="21"/>
        <w:numPr>
          <w:ilvl w:val="0"/>
          <w:numId w:val="3"/>
        </w:numPr>
        <w:shd w:val="clear" w:color="auto" w:fill="auto"/>
        <w:tabs>
          <w:tab w:val="left" w:pos="906"/>
        </w:tabs>
        <w:spacing w:after="692" w:line="442" w:lineRule="exact"/>
        <w:ind w:left="480" w:firstLine="0"/>
        <w:jc w:val="both"/>
      </w:pPr>
      <w:r>
        <w:t>В Великий Новгород приезжало много иностранцев.</w:t>
      </w:r>
    </w:p>
    <w:p w14:paraId="21AEEAED" w14:textId="77777777" w:rsidR="00A76F59" w:rsidRDefault="0067445C">
      <w:pPr>
        <w:pStyle w:val="21"/>
        <w:numPr>
          <w:ilvl w:val="0"/>
          <w:numId w:val="1"/>
        </w:numPr>
        <w:shd w:val="clear" w:color="auto" w:fill="auto"/>
        <w:tabs>
          <w:tab w:val="left" w:pos="443"/>
        </w:tabs>
        <w:spacing w:after="277" w:line="326" w:lineRule="exact"/>
        <w:ind w:left="480" w:hanging="480"/>
        <w:jc w:val="both"/>
      </w:pPr>
      <w:r>
        <w:t>Почему учёные стали искать древнерусскую переписку именно в Великом Новгороде? Приведи не менее двух причин.</w:t>
      </w:r>
    </w:p>
    <w:p w14:paraId="4E775B4A" w14:textId="77777777" w:rsidR="00A76F59" w:rsidRDefault="0067445C">
      <w:pPr>
        <w:pStyle w:val="21"/>
        <w:numPr>
          <w:ilvl w:val="0"/>
          <w:numId w:val="4"/>
        </w:numPr>
        <w:shd w:val="clear" w:color="auto" w:fill="auto"/>
        <w:tabs>
          <w:tab w:val="left" w:leader="underscore" w:pos="9350"/>
        </w:tabs>
        <w:spacing w:after="757" w:line="280" w:lineRule="exact"/>
        <w:ind w:left="480" w:firstLine="0"/>
        <w:jc w:val="both"/>
      </w:pPr>
      <w:r>
        <w:tab/>
      </w:r>
    </w:p>
    <w:p w14:paraId="53F613E0" w14:textId="47E6EC6C" w:rsidR="00A76F59" w:rsidRDefault="0067445C">
      <w:pPr>
        <w:pStyle w:val="31"/>
        <w:keepNext/>
        <w:keepLines/>
        <w:shd w:val="clear" w:color="auto" w:fill="auto"/>
        <w:spacing w:before="0" w:line="280" w:lineRule="exact"/>
        <w:ind w:left="480"/>
      </w:pPr>
      <w:bookmarkStart w:id="2" w:name="bookmark2"/>
      <w:r>
        <w:t>2)</w:t>
      </w:r>
      <w:bookmarkEnd w:id="2"/>
    </w:p>
    <w:p w14:paraId="0108C049" w14:textId="47C54F51" w:rsidR="003F3146" w:rsidRDefault="003F3146">
      <w:pPr>
        <w:pStyle w:val="31"/>
        <w:keepNext/>
        <w:keepLines/>
        <w:shd w:val="clear" w:color="auto" w:fill="auto"/>
        <w:spacing w:before="0" w:line="280" w:lineRule="exact"/>
        <w:ind w:left="480"/>
      </w:pPr>
    </w:p>
    <w:p w14:paraId="7780A300" w14:textId="77777777" w:rsidR="003F3146" w:rsidRDefault="003F3146">
      <w:pPr>
        <w:pStyle w:val="31"/>
        <w:keepNext/>
        <w:keepLines/>
        <w:shd w:val="clear" w:color="auto" w:fill="auto"/>
        <w:spacing w:before="0" w:line="280" w:lineRule="exact"/>
        <w:ind w:left="480"/>
      </w:pPr>
    </w:p>
    <w:p w14:paraId="22656B18" w14:textId="746523E0" w:rsidR="00A76F59" w:rsidRDefault="003F66FA">
      <w:pPr>
        <w:pStyle w:val="21"/>
        <w:shd w:val="clear" w:color="auto" w:fill="auto"/>
        <w:spacing w:line="322" w:lineRule="exact"/>
        <w:ind w:right="40" w:firstLine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E2B39DB" wp14:editId="3F7130AD">
                <wp:simplePos x="0" y="0"/>
                <wp:positionH relativeFrom="margin">
                  <wp:posOffset>6350</wp:posOffset>
                </wp:positionH>
                <wp:positionV relativeFrom="paragraph">
                  <wp:posOffset>-1847215</wp:posOffset>
                </wp:positionV>
                <wp:extent cx="5523230" cy="1729740"/>
                <wp:effectExtent l="635" t="0" r="635" b="3810"/>
                <wp:wrapTopAndBottom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00C3B" w14:textId="77777777" w:rsidR="00A76F59" w:rsidRDefault="0067445C">
                            <w:pPr>
                              <w:pStyle w:val="aa"/>
                              <w:shd w:val="clear" w:color="auto" w:fill="auto"/>
                              <w:ind w:firstLine="0"/>
                            </w:pPr>
                            <w:r>
                              <w:t xml:space="preserve">8. В тексте тебе </w:t>
                            </w:r>
                            <w:r>
                              <w:t>встретились слова и выражения, которые ты, возможно, раньше не встречал, но их значение из текста вполне понятно.</w:t>
                            </w:r>
                          </w:p>
                          <w:p w14:paraId="2791FD04" w14:textId="77777777" w:rsidR="00A76F59" w:rsidRDefault="0067445C">
                            <w:pPr>
                              <w:pStyle w:val="aa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t>Для каждого слова (выражения) из первого столбца найди верное толкование его значения из второго столбца, обозначенное цифрой.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  <w:gridCol w:w="2458"/>
                              <w:gridCol w:w="576"/>
                              <w:gridCol w:w="1786"/>
                              <w:gridCol w:w="3427"/>
                            </w:tblGrid>
                            <w:tr w:rsidR="00A76F59" w14:paraId="2E36F01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shd w:val="clear" w:color="auto" w:fill="FFFFFF"/>
                                </w:tcPr>
                                <w:p w14:paraId="26A4442B" w14:textId="77777777" w:rsidR="00A76F59" w:rsidRDefault="00A76F5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8" w:type="dxa"/>
                                  <w:shd w:val="clear" w:color="auto" w:fill="FFFFFF"/>
                                </w:tcPr>
                                <w:p w14:paraId="06D7E491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СЛОВО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14:paraId="236831F8" w14:textId="77777777" w:rsidR="00A76F59" w:rsidRDefault="00A76F5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gridSpan w:val="2"/>
                                  <w:shd w:val="clear" w:color="auto" w:fill="FFFFFF"/>
                                </w:tcPr>
                                <w:p w14:paraId="6F51BFC6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ТОЛКОВА</w:t>
                                  </w:r>
                                  <w:r>
                                    <w:rPr>
                                      <w:rStyle w:val="22"/>
                                    </w:rPr>
                                    <w:t>НИЕ СЛОВА</w:t>
                                  </w:r>
                                </w:p>
                              </w:tc>
                            </w:tr>
                            <w:tr w:rsidR="00A76F59" w14:paraId="1D06655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5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shd w:val="clear" w:color="auto" w:fill="FFFFFF"/>
                                </w:tcPr>
                                <w:p w14:paraId="0CA652A5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shd w:val="clear" w:color="auto" w:fill="FFFFFF"/>
                                </w:tcPr>
                                <w:p w14:paraId="63BD29B4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культурный слой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</w:tcPr>
                                <w:p w14:paraId="6AF5CD35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left="280"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FFFFFF"/>
                                </w:tcPr>
                                <w:p w14:paraId="72CE5CE4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317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2"/>
                                    </w:rPr>
                                    <w:t>слой земли, сорняков</w:t>
                                  </w:r>
                                </w:p>
                              </w:tc>
                              <w:tc>
                                <w:tcPr>
                                  <w:tcW w:w="3427" w:type="dxa"/>
                                  <w:shd w:val="clear" w:color="auto" w:fill="FFFFFF"/>
                                </w:tcPr>
                                <w:p w14:paraId="71CE93BB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2"/>
                                    </w:rPr>
                                    <w:t>очищенный от мусора и</w:t>
                                  </w:r>
                                </w:p>
                              </w:tc>
                            </w:tr>
                            <w:tr w:rsidR="00A76F59" w14:paraId="1947538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451" w:type="dxa"/>
                                  <w:shd w:val="clear" w:color="auto" w:fill="FFFFFF"/>
                                  <w:vAlign w:val="bottom"/>
                                </w:tcPr>
                                <w:p w14:paraId="196AB6EA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shd w:val="clear" w:color="auto" w:fill="FFFFFF"/>
                                  <w:vAlign w:val="bottom"/>
                                </w:tcPr>
                                <w:p w14:paraId="2DF7EF99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археологи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FFFFFF"/>
                                  <w:vAlign w:val="bottom"/>
                                </w:tcPr>
                                <w:p w14:paraId="1BAF8A17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left="280"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FFFFFF"/>
                                  <w:vAlign w:val="bottom"/>
                                </w:tcPr>
                                <w:p w14:paraId="38514F1A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firstLine="0"/>
                                  </w:pPr>
                                  <w:r>
                                    <w:rPr>
                                      <w:rStyle w:val="22"/>
                                    </w:rPr>
                                    <w:t>слой земли</w:t>
                                  </w:r>
                                </w:p>
                              </w:tc>
                              <w:tc>
                                <w:tcPr>
                                  <w:tcW w:w="3427" w:type="dxa"/>
                                  <w:shd w:val="clear" w:color="auto" w:fill="FFFFFF"/>
                                  <w:vAlign w:val="bottom"/>
                                </w:tcPr>
                                <w:p w14:paraId="22545B82" w14:textId="77777777" w:rsidR="00A76F59" w:rsidRDefault="0067445C">
                                  <w:pPr>
                                    <w:pStyle w:val="21"/>
                                    <w:shd w:val="clear" w:color="auto" w:fill="auto"/>
                                    <w:spacing w:line="2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2"/>
                                    </w:rPr>
                                    <w:t>с остатками древних</w:t>
                                  </w:r>
                                </w:p>
                              </w:tc>
                            </w:tr>
                          </w:tbl>
                          <w:p w14:paraId="605B6E6D" w14:textId="77777777" w:rsidR="00A76F59" w:rsidRDefault="00A76F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39DB" id="Text Box 13" o:spid="_x0000_s1033" type="#_x0000_t202" style="position:absolute;left:0;text-align:left;margin-left:.5pt;margin-top:-145.45pt;width:434.9pt;height:136.2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" filled="f" stroked="f">
                <v:textbox style="mso-fit-shape-to-text:t" inset="0,0,0,0">
                  <w:txbxContent>
                    <w:p w14:paraId="2A700C3B" w14:textId="77777777" w:rsidR="00A76F59" w:rsidRDefault="0067445C">
                      <w:pPr>
                        <w:pStyle w:val="aa"/>
                        <w:shd w:val="clear" w:color="auto" w:fill="auto"/>
                        <w:ind w:firstLine="0"/>
                      </w:pPr>
                      <w:r>
                        <w:t xml:space="preserve">8. В тексте тебе </w:t>
                      </w:r>
                      <w:r>
                        <w:t>встретились слова и выражения, которые ты, возможно, раньше не встречал, но их значение из текста вполне понятно.</w:t>
                      </w:r>
                    </w:p>
                    <w:p w14:paraId="2791FD04" w14:textId="77777777" w:rsidR="00A76F59" w:rsidRDefault="0067445C">
                      <w:pPr>
                        <w:pStyle w:val="aa"/>
                        <w:shd w:val="clear" w:color="auto" w:fill="auto"/>
                        <w:ind w:firstLine="0"/>
                        <w:jc w:val="both"/>
                      </w:pPr>
                      <w:r>
                        <w:t>Для каждого слова (выражения) из первого столбца найди верное толкование его значения из второго столбца, обозначенное цифрой.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"/>
                        <w:gridCol w:w="2458"/>
                        <w:gridCol w:w="576"/>
                        <w:gridCol w:w="1786"/>
                        <w:gridCol w:w="3427"/>
                      </w:tblGrid>
                      <w:tr w:rsidR="00A76F59" w14:paraId="2E36F01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451" w:type="dxa"/>
                            <w:shd w:val="clear" w:color="auto" w:fill="FFFFFF"/>
                          </w:tcPr>
                          <w:p w14:paraId="26A4442B" w14:textId="77777777" w:rsidR="00A76F59" w:rsidRDefault="00A76F5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58" w:type="dxa"/>
                            <w:shd w:val="clear" w:color="auto" w:fill="FFFFFF"/>
                          </w:tcPr>
                          <w:p w14:paraId="06D7E491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left="160" w:firstLine="0"/>
                            </w:pPr>
                            <w:r>
                              <w:rPr>
                                <w:rStyle w:val="22"/>
                              </w:rPr>
                              <w:t>СЛОВО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14:paraId="236831F8" w14:textId="77777777" w:rsidR="00A76F59" w:rsidRDefault="00A76F5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gridSpan w:val="2"/>
                            <w:shd w:val="clear" w:color="auto" w:fill="FFFFFF"/>
                          </w:tcPr>
                          <w:p w14:paraId="6F51BFC6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2"/>
                              </w:rPr>
                              <w:t>ТОЛКОВА</w:t>
                            </w:r>
                            <w:r>
                              <w:rPr>
                                <w:rStyle w:val="22"/>
                              </w:rPr>
                              <w:t>НИЕ СЛОВА</w:t>
                            </w:r>
                          </w:p>
                        </w:tc>
                      </w:tr>
                      <w:tr w:rsidR="00A76F59" w14:paraId="1D06655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5"/>
                          <w:jc w:val="center"/>
                        </w:trPr>
                        <w:tc>
                          <w:tcPr>
                            <w:tcW w:w="451" w:type="dxa"/>
                            <w:shd w:val="clear" w:color="auto" w:fill="FFFFFF"/>
                          </w:tcPr>
                          <w:p w14:paraId="0CA652A5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2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2458" w:type="dxa"/>
                            <w:shd w:val="clear" w:color="auto" w:fill="FFFFFF"/>
                          </w:tcPr>
                          <w:p w14:paraId="63BD29B4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left="160" w:firstLine="0"/>
                            </w:pPr>
                            <w:r>
                              <w:rPr>
                                <w:rStyle w:val="22"/>
                              </w:rPr>
                              <w:t>культурный слой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</w:tcPr>
                          <w:p w14:paraId="6AF5CD35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left="280" w:firstLine="0"/>
                            </w:pPr>
                            <w:r>
                              <w:rPr>
                                <w:rStyle w:val="22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786" w:type="dxa"/>
                            <w:shd w:val="clear" w:color="auto" w:fill="FFFFFF"/>
                          </w:tcPr>
                          <w:p w14:paraId="72CE5CE4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2"/>
                              </w:rPr>
                              <w:t>слой земли, сорняков</w:t>
                            </w:r>
                          </w:p>
                        </w:tc>
                        <w:tc>
                          <w:tcPr>
                            <w:tcW w:w="3427" w:type="dxa"/>
                            <w:shd w:val="clear" w:color="auto" w:fill="FFFFFF"/>
                          </w:tcPr>
                          <w:p w14:paraId="71CE93BB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2"/>
                              </w:rPr>
                              <w:t>очищенный от мусора и</w:t>
                            </w:r>
                          </w:p>
                        </w:tc>
                      </w:tr>
                      <w:tr w:rsidR="00A76F59" w14:paraId="1947538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451" w:type="dxa"/>
                            <w:shd w:val="clear" w:color="auto" w:fill="FFFFFF"/>
                            <w:vAlign w:val="bottom"/>
                          </w:tcPr>
                          <w:p w14:paraId="196AB6EA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2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2458" w:type="dxa"/>
                            <w:shd w:val="clear" w:color="auto" w:fill="FFFFFF"/>
                            <w:vAlign w:val="bottom"/>
                          </w:tcPr>
                          <w:p w14:paraId="2DF7EF99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left="160" w:firstLine="0"/>
                            </w:pPr>
                            <w:r>
                              <w:rPr>
                                <w:rStyle w:val="22"/>
                              </w:rPr>
                              <w:t>археологи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FFFFFF"/>
                            <w:vAlign w:val="bottom"/>
                          </w:tcPr>
                          <w:p w14:paraId="1BAF8A17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left="280" w:firstLine="0"/>
                            </w:pPr>
                            <w:r>
                              <w:rPr>
                                <w:rStyle w:val="2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786" w:type="dxa"/>
                            <w:shd w:val="clear" w:color="auto" w:fill="FFFFFF"/>
                            <w:vAlign w:val="bottom"/>
                          </w:tcPr>
                          <w:p w14:paraId="38514F1A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2"/>
                              </w:rPr>
                              <w:t>слой земли</w:t>
                            </w:r>
                          </w:p>
                        </w:tc>
                        <w:tc>
                          <w:tcPr>
                            <w:tcW w:w="3427" w:type="dxa"/>
                            <w:shd w:val="clear" w:color="auto" w:fill="FFFFFF"/>
                            <w:vAlign w:val="bottom"/>
                          </w:tcPr>
                          <w:p w14:paraId="22545B82" w14:textId="77777777" w:rsidR="00A76F59" w:rsidRDefault="0067445C">
                            <w:pPr>
                              <w:pStyle w:val="21"/>
                              <w:shd w:val="clear" w:color="auto" w:fill="auto"/>
                              <w:spacing w:line="2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2"/>
                              </w:rPr>
                              <w:t>с остатками древних</w:t>
                            </w:r>
                          </w:p>
                        </w:tc>
                      </w:tr>
                    </w:tbl>
                    <w:p w14:paraId="605B6E6D" w14:textId="77777777" w:rsidR="00A76F59" w:rsidRDefault="00A76F5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445C">
        <w:t>предметов</w:t>
      </w:r>
    </w:p>
    <w:p w14:paraId="27CA2EB8" w14:textId="77777777" w:rsidR="00A76F59" w:rsidRDefault="0067445C">
      <w:pPr>
        <w:pStyle w:val="21"/>
        <w:numPr>
          <w:ilvl w:val="0"/>
          <w:numId w:val="5"/>
        </w:numPr>
        <w:shd w:val="clear" w:color="auto" w:fill="auto"/>
        <w:tabs>
          <w:tab w:val="left" w:pos="4116"/>
        </w:tabs>
        <w:spacing w:line="322" w:lineRule="exact"/>
        <w:ind w:left="4100" w:hanging="400"/>
      </w:pPr>
      <w:r>
        <w:t>учёные, которые изучают прошлое по событиям, описанным в летописях</w:t>
      </w:r>
    </w:p>
    <w:p w14:paraId="126F08C3" w14:textId="77777777" w:rsidR="00A76F59" w:rsidRDefault="0067445C">
      <w:pPr>
        <w:pStyle w:val="21"/>
        <w:numPr>
          <w:ilvl w:val="0"/>
          <w:numId w:val="5"/>
        </w:numPr>
        <w:shd w:val="clear" w:color="auto" w:fill="auto"/>
        <w:tabs>
          <w:tab w:val="left" w:pos="4121"/>
        </w:tabs>
        <w:spacing w:after="93" w:line="322" w:lineRule="exact"/>
        <w:ind w:left="4100" w:hanging="400"/>
      </w:pPr>
      <w:r>
        <w:t xml:space="preserve">учёные, которые изучают прошлое по найденным в </w:t>
      </w:r>
      <w:r>
        <w:t>земле предметам</w:t>
      </w:r>
    </w:p>
    <w:p w14:paraId="48AFD1FE" w14:textId="77777777" w:rsidR="00A76F59" w:rsidRDefault="0067445C">
      <w:pPr>
        <w:pStyle w:val="21"/>
        <w:shd w:val="clear" w:color="auto" w:fill="auto"/>
        <w:tabs>
          <w:tab w:val="left" w:pos="3058"/>
        </w:tabs>
        <w:spacing w:after="452" w:line="280" w:lineRule="exact"/>
        <w:ind w:left="480" w:firstLine="0"/>
        <w:jc w:val="both"/>
      </w:pPr>
      <w:r>
        <w:t>Ответ: А -</w:t>
      </w:r>
      <w:r>
        <w:tab/>
        <w:t>Б -</w:t>
      </w:r>
    </w:p>
    <w:p w14:paraId="1C17DD1C" w14:textId="77777777" w:rsidR="00A76F59" w:rsidRDefault="0067445C">
      <w:pPr>
        <w:pStyle w:val="21"/>
        <w:numPr>
          <w:ilvl w:val="0"/>
          <w:numId w:val="6"/>
        </w:numPr>
        <w:shd w:val="clear" w:color="auto" w:fill="auto"/>
        <w:tabs>
          <w:tab w:val="left" w:pos="432"/>
        </w:tabs>
        <w:spacing w:after="1029" w:line="280" w:lineRule="exact"/>
        <w:ind w:left="480" w:hanging="480"/>
        <w:jc w:val="both"/>
      </w:pPr>
      <w:r>
        <w:t>Из чего плели лапти в Древней Руси?</w:t>
      </w:r>
    </w:p>
    <w:p w14:paraId="5A8A3ADC" w14:textId="77777777" w:rsidR="00A76F59" w:rsidRDefault="0067445C">
      <w:pPr>
        <w:pStyle w:val="21"/>
        <w:numPr>
          <w:ilvl w:val="0"/>
          <w:numId w:val="6"/>
        </w:numPr>
        <w:shd w:val="clear" w:color="auto" w:fill="auto"/>
        <w:tabs>
          <w:tab w:val="left" w:pos="512"/>
        </w:tabs>
        <w:spacing w:line="322" w:lineRule="exact"/>
        <w:ind w:left="480" w:hanging="480"/>
        <w:jc w:val="both"/>
      </w:pPr>
      <w:r>
        <w:t>Какое утверждение соответствует содержанию текста? Обведи номер выбранного ответа.</w:t>
      </w:r>
    </w:p>
    <w:p w14:paraId="0400F2E7" w14:textId="77777777" w:rsidR="00A76F59" w:rsidRDefault="0067445C">
      <w:pPr>
        <w:pStyle w:val="21"/>
        <w:numPr>
          <w:ilvl w:val="0"/>
          <w:numId w:val="7"/>
        </w:numPr>
        <w:shd w:val="clear" w:color="auto" w:fill="auto"/>
        <w:tabs>
          <w:tab w:val="left" w:pos="877"/>
        </w:tabs>
        <w:spacing w:line="442" w:lineRule="exact"/>
        <w:ind w:left="480" w:firstLine="0"/>
        <w:jc w:val="both"/>
      </w:pPr>
      <w:r>
        <w:t>Грамоту с рисунком мальчика Онфима нашли 26 июля 1951 года.</w:t>
      </w:r>
    </w:p>
    <w:p w14:paraId="33732764" w14:textId="77777777" w:rsidR="00A76F59" w:rsidRDefault="0067445C">
      <w:pPr>
        <w:pStyle w:val="21"/>
        <w:numPr>
          <w:ilvl w:val="0"/>
          <w:numId w:val="7"/>
        </w:numPr>
        <w:shd w:val="clear" w:color="auto" w:fill="auto"/>
        <w:tabs>
          <w:tab w:val="left" w:pos="906"/>
        </w:tabs>
        <w:spacing w:line="442" w:lineRule="exact"/>
        <w:ind w:left="480" w:firstLine="0"/>
        <w:jc w:val="both"/>
      </w:pPr>
      <w:r>
        <w:t xml:space="preserve">В древнем Новгороде дети начинали </w:t>
      </w:r>
      <w:r>
        <w:t>учиться позже, чем сейчас.</w:t>
      </w:r>
    </w:p>
    <w:p w14:paraId="63BAE5E4" w14:textId="77777777" w:rsidR="00A76F59" w:rsidRDefault="0067445C">
      <w:pPr>
        <w:pStyle w:val="21"/>
        <w:numPr>
          <w:ilvl w:val="0"/>
          <w:numId w:val="7"/>
        </w:numPr>
        <w:shd w:val="clear" w:color="auto" w:fill="auto"/>
        <w:tabs>
          <w:tab w:val="left" w:pos="906"/>
        </w:tabs>
        <w:spacing w:line="442" w:lineRule="exact"/>
        <w:ind w:left="480" w:firstLine="0"/>
        <w:jc w:val="both"/>
      </w:pPr>
      <w:r>
        <w:t>Великий Новгород был основан раньше Москвы.</w:t>
      </w:r>
    </w:p>
    <w:p w14:paraId="14124F5F" w14:textId="77777777" w:rsidR="00A76F59" w:rsidRDefault="0067445C">
      <w:pPr>
        <w:pStyle w:val="21"/>
        <w:numPr>
          <w:ilvl w:val="0"/>
          <w:numId w:val="7"/>
        </w:numPr>
        <w:shd w:val="clear" w:color="auto" w:fill="auto"/>
        <w:tabs>
          <w:tab w:val="left" w:pos="906"/>
        </w:tabs>
        <w:spacing w:after="396" w:line="442" w:lineRule="exact"/>
        <w:ind w:left="480" w:firstLine="0"/>
        <w:jc w:val="both"/>
      </w:pPr>
      <w:r>
        <w:t>Великий Новгород - древний южнорусский город.</w:t>
      </w:r>
    </w:p>
    <w:p w14:paraId="1D7BA670" w14:textId="78800B84" w:rsidR="00A76F59" w:rsidRDefault="003F66FA">
      <w:pPr>
        <w:pStyle w:val="21"/>
        <w:numPr>
          <w:ilvl w:val="0"/>
          <w:numId w:val="6"/>
        </w:numPr>
        <w:shd w:val="clear" w:color="auto" w:fill="auto"/>
        <w:tabs>
          <w:tab w:val="left" w:pos="512"/>
        </w:tabs>
        <w:spacing w:after="1533" w:line="322" w:lineRule="exact"/>
        <w:ind w:left="480" w:hanging="480"/>
        <w:jc w:val="both"/>
      </w:pPr>
      <w:r>
        <w:rPr>
          <w:noProof/>
        </w:rPr>
        <w:drawing>
          <wp:anchor distT="0" distB="0" distL="109855" distR="63500" simplePos="0" relativeHeight="377487106" behindDoc="1" locked="0" layoutInCell="1" allowOverlap="1" wp14:anchorId="4B575E26" wp14:editId="3A1FFED5">
            <wp:simplePos x="0" y="0"/>
            <wp:positionH relativeFrom="margin">
              <wp:posOffset>2599690</wp:posOffset>
            </wp:positionH>
            <wp:positionV relativeFrom="paragraph">
              <wp:posOffset>-45720</wp:posOffset>
            </wp:positionV>
            <wp:extent cx="3791585" cy="1835150"/>
            <wp:effectExtent l="0" t="0" r="0" b="0"/>
            <wp:wrapSquare wrapText="lef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45C">
        <w:t>На фотографии два предмета из древнего Новгорода, о которых ты прочитал в тексте. Как они называются?</w:t>
      </w:r>
    </w:p>
    <w:p w14:paraId="2BACCFA2" w14:textId="77777777" w:rsidR="00A76F59" w:rsidRDefault="0067445C">
      <w:pPr>
        <w:pStyle w:val="33"/>
        <w:shd w:val="clear" w:color="auto" w:fill="auto"/>
        <w:spacing w:before="0" w:after="217" w:line="280" w:lineRule="exact"/>
        <w:ind w:left="480"/>
      </w:pPr>
      <w:r>
        <w:t>1)</w:t>
      </w:r>
    </w:p>
    <w:p w14:paraId="1FA6557E" w14:textId="77777777" w:rsidR="00A76F59" w:rsidRDefault="0067445C">
      <w:pPr>
        <w:pStyle w:val="31"/>
        <w:keepNext/>
        <w:keepLines/>
        <w:shd w:val="clear" w:color="auto" w:fill="auto"/>
        <w:spacing w:before="0" w:line="280" w:lineRule="exact"/>
        <w:ind w:left="480"/>
      </w:pPr>
      <w:bookmarkStart w:id="3" w:name="bookmark3"/>
      <w:r>
        <w:t>2)</w:t>
      </w:r>
      <w:bookmarkEnd w:id="3"/>
      <w:r>
        <w:br w:type="page"/>
      </w:r>
    </w:p>
    <w:p w14:paraId="4B2A7BDE" w14:textId="77777777" w:rsidR="00A76F59" w:rsidRDefault="0067445C">
      <w:pPr>
        <w:pStyle w:val="21"/>
        <w:numPr>
          <w:ilvl w:val="0"/>
          <w:numId w:val="6"/>
        </w:numPr>
        <w:shd w:val="clear" w:color="auto" w:fill="auto"/>
        <w:tabs>
          <w:tab w:val="left" w:pos="512"/>
        </w:tabs>
        <w:spacing w:line="326" w:lineRule="exact"/>
        <w:ind w:left="460" w:hanging="460"/>
        <w:jc w:val="both"/>
      </w:pPr>
      <w:r>
        <w:lastRenderedPageBreak/>
        <w:t xml:space="preserve">Как можно объяснить </w:t>
      </w:r>
      <w:r>
        <w:t>выражение «до чего докопались» в предложении «Вот до чего археологи докопались!»? Обведи номера двух возможных ответов.</w:t>
      </w:r>
    </w:p>
    <w:p w14:paraId="37DEDD39" w14:textId="77777777" w:rsidR="00A76F59" w:rsidRDefault="0067445C">
      <w:pPr>
        <w:pStyle w:val="21"/>
        <w:numPr>
          <w:ilvl w:val="0"/>
          <w:numId w:val="8"/>
        </w:numPr>
        <w:shd w:val="clear" w:color="auto" w:fill="auto"/>
        <w:tabs>
          <w:tab w:val="left" w:pos="857"/>
        </w:tabs>
        <w:spacing w:line="442" w:lineRule="exact"/>
        <w:ind w:left="460" w:firstLine="0"/>
        <w:jc w:val="both"/>
      </w:pPr>
      <w:r>
        <w:t>Вот до каких глубоких слоёв довели раскопки!</w:t>
      </w:r>
    </w:p>
    <w:p w14:paraId="7BD9AAEC" w14:textId="77777777" w:rsidR="00A76F59" w:rsidRDefault="0067445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line="442" w:lineRule="exact"/>
        <w:ind w:left="460" w:firstLine="0"/>
        <w:jc w:val="both"/>
      </w:pPr>
      <w:r>
        <w:t>Вот какие археологи настойчивые!</w:t>
      </w:r>
    </w:p>
    <w:p w14:paraId="687F0A0E" w14:textId="77777777" w:rsidR="00A76F59" w:rsidRDefault="0067445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line="442" w:lineRule="exact"/>
        <w:ind w:left="460" w:firstLine="0"/>
        <w:jc w:val="both"/>
      </w:pPr>
      <w:r>
        <w:t>Вот что археологи выяснили!</w:t>
      </w:r>
    </w:p>
    <w:p w14:paraId="6CB1B1B2" w14:textId="77777777" w:rsidR="00A76F59" w:rsidRDefault="0067445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after="576" w:line="442" w:lineRule="exact"/>
        <w:ind w:left="460" w:firstLine="0"/>
        <w:jc w:val="both"/>
      </w:pPr>
      <w:r>
        <w:t xml:space="preserve">До чего же медленно </w:t>
      </w:r>
      <w:r>
        <w:t>археологи работали!</w:t>
      </w:r>
    </w:p>
    <w:p w14:paraId="77FAE81B" w14:textId="77777777" w:rsidR="00A76F59" w:rsidRDefault="0067445C">
      <w:pPr>
        <w:pStyle w:val="21"/>
        <w:numPr>
          <w:ilvl w:val="0"/>
          <w:numId w:val="6"/>
        </w:numPr>
        <w:shd w:val="clear" w:color="auto" w:fill="auto"/>
        <w:tabs>
          <w:tab w:val="left" w:pos="502"/>
        </w:tabs>
        <w:spacing w:after="1736" w:line="322" w:lineRule="exact"/>
        <w:ind w:left="460" w:hanging="460"/>
        <w:jc w:val="both"/>
      </w:pPr>
      <w:r>
        <w:t>На разной глубине археологи обнаружили несколько обрывков берестяных грамот. Как узнать, какая грамота более древняя?</w:t>
      </w:r>
    </w:p>
    <w:p w14:paraId="6FA74A1E" w14:textId="77777777" w:rsidR="00A76F59" w:rsidRDefault="0067445C">
      <w:pPr>
        <w:pStyle w:val="21"/>
        <w:numPr>
          <w:ilvl w:val="0"/>
          <w:numId w:val="6"/>
        </w:numPr>
        <w:shd w:val="clear" w:color="auto" w:fill="auto"/>
        <w:tabs>
          <w:tab w:val="left" w:pos="502"/>
        </w:tabs>
        <w:spacing w:after="64" w:line="326" w:lineRule="exact"/>
        <w:ind w:left="460" w:hanging="460"/>
        <w:jc w:val="both"/>
      </w:pPr>
      <w:r>
        <w:t>Прочитай данный ниже отрывок из доклада по истории. Что в нём нужно исправить? Подчеркни ошибки в тексте и запиши ниже</w:t>
      </w:r>
      <w:r>
        <w:t xml:space="preserve"> исправленные предложения.</w:t>
      </w:r>
    </w:p>
    <w:p w14:paraId="7FD359E7" w14:textId="77777777" w:rsidR="00A76F59" w:rsidRDefault="0067445C">
      <w:pPr>
        <w:pStyle w:val="50"/>
        <w:shd w:val="clear" w:color="auto" w:fill="auto"/>
        <w:spacing w:before="0" w:after="1740" w:line="322" w:lineRule="exact"/>
        <w:ind w:left="460"/>
        <w:jc w:val="both"/>
      </w:pPr>
      <w:r>
        <w:t>«Письменность возникла на Руси более тысячи лет назад. Но грамотными были только правители города, священники и богатые горожане. Простые люди грамоту не знали».</w:t>
      </w:r>
    </w:p>
    <w:p w14:paraId="6A2D009B" w14:textId="77777777" w:rsidR="00A76F59" w:rsidRDefault="0067445C">
      <w:pPr>
        <w:pStyle w:val="21"/>
        <w:numPr>
          <w:ilvl w:val="0"/>
          <w:numId w:val="6"/>
        </w:numPr>
        <w:shd w:val="clear" w:color="auto" w:fill="auto"/>
        <w:tabs>
          <w:tab w:val="left" w:pos="512"/>
        </w:tabs>
        <w:spacing w:after="56" w:line="322" w:lineRule="exact"/>
        <w:ind w:left="460" w:hanging="460"/>
        <w:jc w:val="both"/>
      </w:pPr>
      <w:r>
        <w:t>Лопаточки-писала находят во многих русских городах, а берестяные гр</w:t>
      </w:r>
      <w:r>
        <w:t>амоты - в основном в Великом Новгороде. Саша сделал вывод: «Значит, в других городах обычные жители писать и читать не умели». Оля не согласилась: «Нет, возможно, берестяных грамот там не нашли по другим причинам».</w:t>
      </w:r>
    </w:p>
    <w:p w14:paraId="5B7D26BA" w14:textId="77777777" w:rsidR="00A76F59" w:rsidRDefault="0067445C">
      <w:pPr>
        <w:pStyle w:val="21"/>
        <w:shd w:val="clear" w:color="auto" w:fill="auto"/>
        <w:spacing w:after="97" w:line="326" w:lineRule="exact"/>
        <w:ind w:left="460" w:firstLine="0"/>
        <w:jc w:val="both"/>
      </w:pPr>
      <w:r>
        <w:t>С кем из ребят ты согласишься? Отметь зна</w:t>
      </w:r>
      <w:r>
        <w:t>ком 0 один ответ и обоснуй его.</w:t>
      </w:r>
    </w:p>
    <w:p w14:paraId="6B43A767" w14:textId="77777777" w:rsidR="00A76F59" w:rsidRDefault="0067445C">
      <w:pPr>
        <w:pStyle w:val="21"/>
        <w:numPr>
          <w:ilvl w:val="0"/>
          <w:numId w:val="9"/>
        </w:numPr>
        <w:shd w:val="clear" w:color="auto" w:fill="auto"/>
        <w:tabs>
          <w:tab w:val="left" w:pos="890"/>
        </w:tabs>
        <w:spacing w:after="135" w:line="280" w:lineRule="exact"/>
        <w:ind w:left="460" w:firstLine="0"/>
        <w:jc w:val="both"/>
      </w:pPr>
      <w:r>
        <w:t>с Сашей</w:t>
      </w:r>
    </w:p>
    <w:p w14:paraId="1D7A0199" w14:textId="77777777" w:rsidR="00A76F59" w:rsidRDefault="0067445C">
      <w:pPr>
        <w:pStyle w:val="21"/>
        <w:numPr>
          <w:ilvl w:val="0"/>
          <w:numId w:val="9"/>
        </w:numPr>
        <w:shd w:val="clear" w:color="auto" w:fill="auto"/>
        <w:tabs>
          <w:tab w:val="left" w:pos="890"/>
        </w:tabs>
        <w:spacing w:after="222" w:line="280" w:lineRule="exact"/>
        <w:ind w:left="460" w:firstLine="0"/>
        <w:jc w:val="both"/>
      </w:pPr>
      <w:r>
        <w:t>с Олей</w:t>
      </w:r>
    </w:p>
    <w:p w14:paraId="6C9C02B3" w14:textId="77777777" w:rsidR="00A76F59" w:rsidRDefault="0067445C">
      <w:pPr>
        <w:pStyle w:val="21"/>
        <w:shd w:val="clear" w:color="auto" w:fill="auto"/>
        <w:spacing w:line="280" w:lineRule="exact"/>
        <w:ind w:left="460" w:firstLine="0"/>
        <w:jc w:val="both"/>
      </w:pPr>
      <w:r>
        <w:t>Обоснование ответа.</w:t>
      </w:r>
    </w:p>
    <w:sectPr w:rsidR="00A76F59">
      <w:type w:val="continuous"/>
      <w:pgSz w:w="11900" w:h="16840"/>
      <w:pgMar w:top="1166" w:right="1100" w:bottom="1084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0824D" w14:textId="77777777" w:rsidR="0067445C" w:rsidRDefault="0067445C">
      <w:r>
        <w:separator/>
      </w:r>
    </w:p>
  </w:endnote>
  <w:endnote w:type="continuationSeparator" w:id="0">
    <w:p w14:paraId="34655422" w14:textId="77777777" w:rsidR="0067445C" w:rsidRDefault="0067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64361" w14:textId="77777777" w:rsidR="0067445C" w:rsidRDefault="0067445C">
      <w:r>
        <w:separator/>
      </w:r>
    </w:p>
  </w:footnote>
  <w:footnote w:type="continuationSeparator" w:id="0">
    <w:p w14:paraId="05328A50" w14:textId="77777777" w:rsidR="0067445C" w:rsidRDefault="0067445C">
      <w:r>
        <w:continuationSeparator/>
      </w:r>
    </w:p>
  </w:footnote>
  <w:footnote w:id="1">
    <w:p w14:paraId="7298604A" w14:textId="77777777" w:rsidR="00A76F59" w:rsidRDefault="0067445C">
      <w:pPr>
        <w:pStyle w:val="a5"/>
        <w:shd w:val="clear" w:color="auto" w:fill="auto"/>
        <w:ind w:left="320"/>
      </w:pPr>
      <w:r>
        <w:rPr>
          <w:rStyle w:val="a6"/>
          <w:vertAlign w:val="superscript"/>
        </w:rPr>
        <w:footnoteRef/>
      </w:r>
      <w:r>
        <w:t xml:space="preserve"> Лапти похожи на глубокие тапочки, их плетут из лыка - тонкого внутреннего слоя липовой коры.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7A83"/>
    <w:multiLevelType w:val="multilevel"/>
    <w:tmpl w:val="993C3DF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E4368D"/>
    <w:multiLevelType w:val="multilevel"/>
    <w:tmpl w:val="1B2EF3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33DE5"/>
    <w:multiLevelType w:val="multilevel"/>
    <w:tmpl w:val="6EE0F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F260AD"/>
    <w:multiLevelType w:val="multilevel"/>
    <w:tmpl w:val="18CED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07CE9"/>
    <w:multiLevelType w:val="multilevel"/>
    <w:tmpl w:val="B3D20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C1A74"/>
    <w:multiLevelType w:val="multilevel"/>
    <w:tmpl w:val="1B2486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4B4AC8"/>
    <w:multiLevelType w:val="multilevel"/>
    <w:tmpl w:val="4728434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747EAE"/>
    <w:multiLevelType w:val="multilevel"/>
    <w:tmpl w:val="52AC12E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B92D1E"/>
    <w:multiLevelType w:val="multilevel"/>
    <w:tmpl w:val="224E8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59"/>
    <w:rsid w:val="00397BC2"/>
    <w:rsid w:val="003F3146"/>
    <w:rsid w:val="003F66FA"/>
    <w:rsid w:val="0067445C"/>
    <w:rsid w:val="007E6EDE"/>
    <w:rsid w:val="00A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20C58"/>
  <w15:docId w15:val="{B86FE0DF-085A-4812-AD98-FE502D83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Exact0">
    <w:name w:val="Заголовок №2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Exact">
    <w:name w:val="Подпись к таблице Exact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Номер заголовка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8" w:lineRule="exact"/>
      <w:ind w:hanging="320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835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">
    <w:name w:val="Заголовок №2"/>
    <w:basedOn w:val="a"/>
    <w:link w:val="2Exact0"/>
    <w:pPr>
      <w:shd w:val="clear" w:color="auto" w:fill="FFFFFF"/>
      <w:spacing w:line="83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a">
    <w:name w:val="Подпись к таблице"/>
    <w:basedOn w:val="a"/>
    <w:link w:val="Exact"/>
    <w:pPr>
      <w:shd w:val="clear" w:color="auto" w:fill="FFFFFF"/>
      <w:spacing w:line="322" w:lineRule="exact"/>
      <w:ind w:hanging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84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840" w:line="0" w:lineRule="atLeas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Номер заголовка №3"/>
    <w:basedOn w:val="a"/>
    <w:link w:val="32"/>
    <w:pPr>
      <w:shd w:val="clear" w:color="auto" w:fill="FFFFFF"/>
      <w:spacing w:before="1500"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97B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7BC2"/>
    <w:rPr>
      <w:color w:val="000000"/>
    </w:rPr>
  </w:style>
  <w:style w:type="paragraph" w:styleId="ad">
    <w:name w:val="footer"/>
    <w:basedOn w:val="a"/>
    <w:link w:val="ae"/>
    <w:uiPriority w:val="99"/>
    <w:unhideWhenUsed/>
    <w:rsid w:val="00397B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7B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Фаина</cp:lastModifiedBy>
  <cp:revision>1</cp:revision>
  <dcterms:created xsi:type="dcterms:W3CDTF">2022-10-07T10:15:00Z</dcterms:created>
  <dcterms:modified xsi:type="dcterms:W3CDTF">2022-10-07T10:22:00Z</dcterms:modified>
</cp:coreProperties>
</file>